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8821D" w14:textId="77777777" w:rsidR="00F62F46" w:rsidRPr="0035347C" w:rsidRDefault="00F62F46" w:rsidP="00F62F46">
      <w:pPr>
        <w:spacing w:line="400" w:lineRule="exact"/>
        <w:rPr>
          <w:rFonts w:ascii="黑体" w:eastAsia="黑体"/>
          <w:sz w:val="28"/>
          <w:szCs w:val="28"/>
        </w:rPr>
      </w:pPr>
      <w:r w:rsidRPr="0035347C">
        <w:rPr>
          <w:rFonts w:ascii="黑体" w:eastAsia="黑体" w:hint="eastAsia"/>
          <w:sz w:val="28"/>
          <w:szCs w:val="28"/>
        </w:rPr>
        <w:t>附件</w:t>
      </w:r>
      <w:r w:rsidR="009E3E59" w:rsidRPr="0035347C">
        <w:rPr>
          <w:rFonts w:ascii="黑体" w:eastAsia="黑体" w:hint="eastAsia"/>
          <w:sz w:val="28"/>
          <w:szCs w:val="28"/>
        </w:rPr>
        <w:t>5</w:t>
      </w:r>
    </w:p>
    <w:p w14:paraId="2E346C9A" w14:textId="77777777" w:rsidR="0042596E" w:rsidRDefault="00F62F46" w:rsidP="005350A6">
      <w:pPr>
        <w:spacing w:afterLines="50" w:after="156" w:line="400" w:lineRule="exac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</w:t>
      </w:r>
      <w:r w:rsidR="00C92ACF">
        <w:rPr>
          <w:rFonts w:hint="eastAsia"/>
          <w:b/>
          <w:sz w:val="32"/>
          <w:szCs w:val="32"/>
        </w:rPr>
        <w:t>2</w:t>
      </w:r>
      <w:r w:rsidR="00E45764">
        <w:rPr>
          <w:rFonts w:hint="eastAsia"/>
          <w:b/>
          <w:sz w:val="32"/>
          <w:szCs w:val="32"/>
        </w:rPr>
        <w:t>5</w:t>
      </w:r>
      <w:r>
        <w:rPr>
          <w:rFonts w:hint="eastAsia"/>
          <w:b/>
          <w:sz w:val="32"/>
          <w:szCs w:val="32"/>
        </w:rPr>
        <w:t>届优秀毕业设计（论文）</w:t>
      </w:r>
      <w:r w:rsidR="00281749">
        <w:rPr>
          <w:rFonts w:hint="eastAsia"/>
          <w:b/>
          <w:sz w:val="32"/>
          <w:szCs w:val="32"/>
        </w:rPr>
        <w:t>及指导教师</w:t>
      </w:r>
      <w:r w:rsidR="00B2656D">
        <w:rPr>
          <w:rFonts w:hint="eastAsia"/>
          <w:b/>
          <w:sz w:val="32"/>
          <w:szCs w:val="32"/>
        </w:rPr>
        <w:t>指标一览</w:t>
      </w:r>
      <w:r>
        <w:rPr>
          <w:rFonts w:hint="eastAsia"/>
          <w:b/>
          <w:sz w:val="32"/>
          <w:szCs w:val="32"/>
        </w:rPr>
        <w:t>表</w:t>
      </w: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2196"/>
        <w:gridCol w:w="1798"/>
        <w:gridCol w:w="1604"/>
        <w:gridCol w:w="1417"/>
      </w:tblGrid>
      <w:tr w:rsidR="00F62F46" w:rsidRPr="004449C9" w14:paraId="42DDB80D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1029" w14:textId="77777777"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C1EB" w14:textId="77777777"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学</w:t>
            </w:r>
            <w:r w:rsidRPr="004449C9">
              <w:rPr>
                <w:b/>
                <w:bCs/>
                <w:sz w:val="28"/>
                <w:szCs w:val="28"/>
              </w:rPr>
              <w:t xml:space="preserve">  </w:t>
            </w:r>
            <w:r w:rsidRPr="004449C9">
              <w:rPr>
                <w:rFonts w:hint="eastAsia"/>
                <w:b/>
                <w:bCs/>
                <w:sz w:val="28"/>
                <w:szCs w:val="28"/>
              </w:rPr>
              <w:t>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4A16" w14:textId="77777777"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优秀毕业设计（论文）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EF2E" w14:textId="77777777" w:rsidR="005350A6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优秀</w:t>
            </w:r>
          </w:p>
          <w:p w14:paraId="05ED929A" w14:textId="77777777"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指导教师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DDE16" w14:textId="77777777" w:rsidR="00F62F46" w:rsidRPr="004449C9" w:rsidRDefault="00F62F46" w:rsidP="009272C2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4449C9">
              <w:rPr>
                <w:rFonts w:hint="eastAsia"/>
                <w:b/>
                <w:bCs/>
                <w:sz w:val="28"/>
                <w:szCs w:val="28"/>
              </w:rPr>
              <w:t>备</w:t>
            </w:r>
            <w:r w:rsidRPr="004449C9">
              <w:rPr>
                <w:b/>
                <w:bCs/>
                <w:sz w:val="28"/>
                <w:szCs w:val="28"/>
              </w:rPr>
              <w:t xml:space="preserve">  </w:t>
            </w:r>
            <w:r w:rsidRPr="004449C9">
              <w:rPr>
                <w:rFonts w:hint="eastAsia"/>
                <w:b/>
                <w:bCs/>
                <w:sz w:val="28"/>
                <w:szCs w:val="28"/>
              </w:rPr>
              <w:t>注</w:t>
            </w:r>
          </w:p>
        </w:tc>
      </w:tr>
      <w:tr w:rsidR="00E45764" w:rsidRPr="004449C9" w14:paraId="1D5BE2D0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9E31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A4FB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公路学院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E93C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512D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15E6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285CA3FC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F943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65EA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汽车学院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B566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D968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2BF9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368EA3C0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BAB0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B7FF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机械学院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851C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43FB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F8F5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0FA5FAD7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C0F0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275E7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经管学院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FA08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D9F4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1F57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1A1ABFEF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C05A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4104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电控学院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F2E43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AB44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AF9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4BD14C13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06A0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D095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信息学院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2E7A1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DCEF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A7AC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38D7CD31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3F88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1AF4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地测学院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AE3F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9C27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58E9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758892CC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7B5E1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953DA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资源学院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73E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AF39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CBF1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2FFF39CC" w14:textId="77777777" w:rsidTr="00816AF8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896F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8C91B65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建工学院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2CFB1C" w14:textId="77777777" w:rsidR="00E45764" w:rsidRPr="00816AF8" w:rsidRDefault="00E45764" w:rsidP="009272C2">
            <w:pPr>
              <w:spacing w:line="400" w:lineRule="exact"/>
              <w:jc w:val="center"/>
              <w:rPr>
                <w:sz w:val="28"/>
                <w:szCs w:val="28"/>
                <w:highlight w:val="yellow"/>
              </w:rPr>
            </w:pPr>
            <w:r w:rsidRPr="00816AF8">
              <w:rPr>
                <w:rFonts w:hint="eastAsia"/>
                <w:sz w:val="28"/>
                <w:szCs w:val="28"/>
                <w:highlight w:val="yellow"/>
              </w:rPr>
              <w:t>15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AA401C" w14:textId="77777777" w:rsidR="00E45764" w:rsidRPr="00816AF8" w:rsidRDefault="00E45764" w:rsidP="009272C2">
            <w:pPr>
              <w:spacing w:line="400" w:lineRule="exact"/>
              <w:jc w:val="center"/>
              <w:rPr>
                <w:sz w:val="28"/>
                <w:szCs w:val="28"/>
                <w:highlight w:val="yellow"/>
              </w:rPr>
            </w:pPr>
            <w:r w:rsidRPr="00816AF8">
              <w:rPr>
                <w:rFonts w:hint="eastAsia"/>
                <w:sz w:val="28"/>
                <w:szCs w:val="28"/>
                <w:highlight w:val="yellow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2AF8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2DEE8395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0872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E63E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水环</w:t>
            </w:r>
            <w:r w:rsidRPr="004449C9">
              <w:rPr>
                <w:rFonts w:hint="eastAsia"/>
                <w:sz w:val="28"/>
                <w:szCs w:val="28"/>
              </w:rPr>
              <w:t>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907E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25E9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4A77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29C0B734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87E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49B1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建筑学院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9BC74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8DF9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6F82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4365E11B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0BB9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9D23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材料学院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14E5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4C1E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D3D8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08330AAC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A845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92246" w14:textId="77777777"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运输学院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D502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C980D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FAE6" w14:textId="77777777" w:rsidR="00E45764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3C4CDA23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160B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36842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土地学院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71AA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3762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A662" w14:textId="77777777" w:rsidR="00E45764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4A4C381E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5711" w14:textId="77777777"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05A9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hint="eastAsia"/>
                <w:sz w:val="28"/>
                <w:szCs w:val="28"/>
              </w:rPr>
              <w:t>能电学院</w:t>
            </w:r>
            <w:proofErr w:type="gramEnd"/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C002E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FD21A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3724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2D789C7D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C125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9802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马克思学院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7053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F3B3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E1CF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0710E627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3C88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EE12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人文学院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F904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C513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3B3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52B93E9D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A1DC4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4B980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理学院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D4069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DEFA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E6B4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4721AFA6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E1DB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59B6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外语学院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A7C13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C065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8DD9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6EA1ACDA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49D8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9DBCD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体育部（系）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3CE3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9C24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FC74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4A2AC7D8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28AC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2387" w14:textId="77777777" w:rsidR="00E45764" w:rsidRPr="004449C9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都柏林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D21A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040A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D03E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E45764" w:rsidRPr="004449C9" w14:paraId="6DEE5D7C" w14:textId="77777777" w:rsidTr="009272C2">
        <w:trPr>
          <w:trHeight w:val="539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83D5" w14:textId="77777777"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5E76" w14:textId="77777777" w:rsid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未来交通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DE24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B591" w14:textId="77777777" w:rsidR="00E45764" w:rsidRPr="00E45764" w:rsidRDefault="00E45764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2EC7" w14:textId="77777777" w:rsidR="00E45764" w:rsidRPr="004449C9" w:rsidRDefault="00E45764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  <w:tr w:rsidR="00C92ACF" w:rsidRPr="004449C9" w14:paraId="6DBBFC2C" w14:textId="77777777" w:rsidTr="009272C2">
        <w:trPr>
          <w:trHeight w:val="539"/>
          <w:jc w:val="center"/>
        </w:trPr>
        <w:tc>
          <w:tcPr>
            <w:tcW w:w="3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4C0A" w14:textId="77777777" w:rsidR="00C92ACF" w:rsidRPr="004449C9" w:rsidRDefault="00C92ACF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合计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0E59" w14:textId="77777777" w:rsidR="00C92ACF" w:rsidRPr="004449C9" w:rsidRDefault="00C92ACF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449C9">
              <w:rPr>
                <w:rFonts w:hint="eastAsia"/>
                <w:sz w:val="28"/>
                <w:szCs w:val="28"/>
              </w:rPr>
              <w:t>1</w:t>
            </w:r>
            <w:r w:rsidR="0035347C">
              <w:rPr>
                <w:rFonts w:hint="eastAsia"/>
                <w:sz w:val="28"/>
                <w:szCs w:val="28"/>
              </w:rPr>
              <w:t>9</w:t>
            </w:r>
            <w:r w:rsidR="00E45764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49C4" w14:textId="77777777" w:rsidR="00C92ACF" w:rsidRPr="004449C9" w:rsidRDefault="0035347C" w:rsidP="009272C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  <w:r w:rsidR="00E45764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D173" w14:textId="77777777" w:rsidR="00C92ACF" w:rsidRPr="004449C9" w:rsidRDefault="00C92ACF" w:rsidP="009272C2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</w:tbl>
    <w:p w14:paraId="5FC60431" w14:textId="77777777" w:rsidR="00723379" w:rsidRDefault="00723379" w:rsidP="00444330"/>
    <w:sectPr w:rsidR="00723379" w:rsidSect="0035347C">
      <w:pgSz w:w="11906" w:h="16838"/>
      <w:pgMar w:top="851" w:right="1077" w:bottom="851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D2DF0" w14:textId="77777777" w:rsidR="00B57D75" w:rsidRDefault="00B57D75" w:rsidP="0012389C">
      <w:r>
        <w:separator/>
      </w:r>
    </w:p>
  </w:endnote>
  <w:endnote w:type="continuationSeparator" w:id="0">
    <w:p w14:paraId="6E293D5F" w14:textId="77777777" w:rsidR="00B57D75" w:rsidRDefault="00B57D75" w:rsidP="0012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27A54" w14:textId="77777777" w:rsidR="00B57D75" w:rsidRDefault="00B57D75" w:rsidP="0012389C">
      <w:r>
        <w:separator/>
      </w:r>
    </w:p>
  </w:footnote>
  <w:footnote w:type="continuationSeparator" w:id="0">
    <w:p w14:paraId="2EE4B9DB" w14:textId="77777777" w:rsidR="00B57D75" w:rsidRDefault="00B57D75" w:rsidP="00123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2F46"/>
    <w:rsid w:val="00006FD8"/>
    <w:rsid w:val="00016ECE"/>
    <w:rsid w:val="00027964"/>
    <w:rsid w:val="00084B75"/>
    <w:rsid w:val="00087B2C"/>
    <w:rsid w:val="000A5647"/>
    <w:rsid w:val="000C1131"/>
    <w:rsid w:val="000C2E75"/>
    <w:rsid w:val="00105DCD"/>
    <w:rsid w:val="00112E2C"/>
    <w:rsid w:val="00113D47"/>
    <w:rsid w:val="0012389C"/>
    <w:rsid w:val="001267DC"/>
    <w:rsid w:val="00130A25"/>
    <w:rsid w:val="00144E44"/>
    <w:rsid w:val="00145835"/>
    <w:rsid w:val="00154F81"/>
    <w:rsid w:val="001678C8"/>
    <w:rsid w:val="001E3041"/>
    <w:rsid w:val="00202CB1"/>
    <w:rsid w:val="00254E32"/>
    <w:rsid w:val="00271B1D"/>
    <w:rsid w:val="00281749"/>
    <w:rsid w:val="002A425E"/>
    <w:rsid w:val="002A535C"/>
    <w:rsid w:val="002B1FA3"/>
    <w:rsid w:val="002B2BDD"/>
    <w:rsid w:val="0030252E"/>
    <w:rsid w:val="00331188"/>
    <w:rsid w:val="0035347C"/>
    <w:rsid w:val="00384D7B"/>
    <w:rsid w:val="003A336F"/>
    <w:rsid w:val="003B4B86"/>
    <w:rsid w:val="003C7680"/>
    <w:rsid w:val="003D2BF1"/>
    <w:rsid w:val="00406912"/>
    <w:rsid w:val="00417494"/>
    <w:rsid w:val="0042596E"/>
    <w:rsid w:val="00444330"/>
    <w:rsid w:val="004449C9"/>
    <w:rsid w:val="00470ED5"/>
    <w:rsid w:val="00471907"/>
    <w:rsid w:val="00476C3E"/>
    <w:rsid w:val="004837D4"/>
    <w:rsid w:val="004C7279"/>
    <w:rsid w:val="005027B2"/>
    <w:rsid w:val="00513E6A"/>
    <w:rsid w:val="005350A6"/>
    <w:rsid w:val="0057217B"/>
    <w:rsid w:val="00583F4D"/>
    <w:rsid w:val="005A362B"/>
    <w:rsid w:val="005B181E"/>
    <w:rsid w:val="005B41D7"/>
    <w:rsid w:val="005B64D4"/>
    <w:rsid w:val="005C39E8"/>
    <w:rsid w:val="00612F22"/>
    <w:rsid w:val="00617AD9"/>
    <w:rsid w:val="00696AEE"/>
    <w:rsid w:val="006D3AEC"/>
    <w:rsid w:val="006E6150"/>
    <w:rsid w:val="006F7FA8"/>
    <w:rsid w:val="00723379"/>
    <w:rsid w:val="00764BBE"/>
    <w:rsid w:val="00807073"/>
    <w:rsid w:val="00816AF8"/>
    <w:rsid w:val="008B592D"/>
    <w:rsid w:val="008D01DA"/>
    <w:rsid w:val="008E718E"/>
    <w:rsid w:val="00920188"/>
    <w:rsid w:val="00926226"/>
    <w:rsid w:val="009272C2"/>
    <w:rsid w:val="00943951"/>
    <w:rsid w:val="00952B27"/>
    <w:rsid w:val="009A0501"/>
    <w:rsid w:val="009B0ECF"/>
    <w:rsid w:val="009E3E59"/>
    <w:rsid w:val="00A53D52"/>
    <w:rsid w:val="00A96216"/>
    <w:rsid w:val="00AB299C"/>
    <w:rsid w:val="00AC24A7"/>
    <w:rsid w:val="00B2656D"/>
    <w:rsid w:val="00B57D75"/>
    <w:rsid w:val="00B64B75"/>
    <w:rsid w:val="00B8405F"/>
    <w:rsid w:val="00BE509D"/>
    <w:rsid w:val="00BE5B10"/>
    <w:rsid w:val="00BF419E"/>
    <w:rsid w:val="00C45F85"/>
    <w:rsid w:val="00C92ACF"/>
    <w:rsid w:val="00CA4E72"/>
    <w:rsid w:val="00CF2661"/>
    <w:rsid w:val="00D21862"/>
    <w:rsid w:val="00D40ED5"/>
    <w:rsid w:val="00D42493"/>
    <w:rsid w:val="00D44490"/>
    <w:rsid w:val="00D61312"/>
    <w:rsid w:val="00D74315"/>
    <w:rsid w:val="00D87684"/>
    <w:rsid w:val="00D90361"/>
    <w:rsid w:val="00DD3741"/>
    <w:rsid w:val="00DD675F"/>
    <w:rsid w:val="00DF6ACE"/>
    <w:rsid w:val="00E26534"/>
    <w:rsid w:val="00E45764"/>
    <w:rsid w:val="00E477B9"/>
    <w:rsid w:val="00E62190"/>
    <w:rsid w:val="00E80F60"/>
    <w:rsid w:val="00EE1AC5"/>
    <w:rsid w:val="00EF18A9"/>
    <w:rsid w:val="00F11A50"/>
    <w:rsid w:val="00F245D9"/>
    <w:rsid w:val="00F25F77"/>
    <w:rsid w:val="00F566B9"/>
    <w:rsid w:val="00F62F46"/>
    <w:rsid w:val="00F6587E"/>
    <w:rsid w:val="00F66EC8"/>
    <w:rsid w:val="00F8458C"/>
    <w:rsid w:val="00F85442"/>
    <w:rsid w:val="00F91182"/>
    <w:rsid w:val="00F92D2B"/>
    <w:rsid w:val="00FF409B"/>
    <w:rsid w:val="00FF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593BD1"/>
  <w15:docId w15:val="{9F383B5B-95BD-4CA4-B2E7-6638A1494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2F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238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2389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238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238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2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57</Words>
  <Characters>328</Characters>
  <Application>Microsoft Office Word</Application>
  <DocSecurity>0</DocSecurity>
  <Lines>2</Lines>
  <Paragraphs>1</Paragraphs>
  <ScaleCrop>false</ScaleCrop>
  <Company>Sky123.Org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张连博</cp:lastModifiedBy>
  <cp:revision>7</cp:revision>
  <cp:lastPrinted>2022-05-25T00:49:00Z</cp:lastPrinted>
  <dcterms:created xsi:type="dcterms:W3CDTF">2025-04-29T01:08:00Z</dcterms:created>
  <dcterms:modified xsi:type="dcterms:W3CDTF">2025-05-07T04:23:00Z</dcterms:modified>
</cp:coreProperties>
</file>